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8DA" w:rsidRPr="0032066F" w:rsidRDefault="00D068DA" w:rsidP="003206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320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Контингент студентов по образовательной программе на </w:t>
      </w:r>
      <w:r w:rsidRPr="00320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23</w:t>
      </w:r>
      <w:r w:rsidRPr="00320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320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09</w:t>
      </w:r>
      <w:r w:rsidRPr="00320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.201</w:t>
      </w:r>
      <w:r w:rsidRPr="00320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9</w:t>
      </w:r>
    </w:p>
    <w:p w:rsidR="00D068DA" w:rsidRPr="0032066F" w:rsidRDefault="00D068DA" w:rsidP="0032066F">
      <w:pPr>
        <w:shd w:val="clear" w:color="auto" w:fill="FFFFFF"/>
        <w:spacing w:after="0" w:line="540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</w:pPr>
      <w:r w:rsidRPr="0032066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  <w:t>204</w:t>
      </w:r>
    </w:p>
    <w:p w:rsidR="00D068DA" w:rsidRPr="0032066F" w:rsidRDefault="00D068DA" w:rsidP="003206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</w:p>
    <w:p w:rsidR="00D068DA" w:rsidRPr="0032066F" w:rsidRDefault="00D068DA" w:rsidP="003206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Студенты, обучающиеся за счет бюджетных средств</w:t>
      </w:r>
    </w:p>
    <w:p w:rsidR="00D068DA" w:rsidRPr="0032066F" w:rsidRDefault="00D068DA" w:rsidP="003206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320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16</w:t>
      </w:r>
    </w:p>
    <w:p w:rsidR="0032066F" w:rsidRPr="0032066F" w:rsidRDefault="0032066F" w:rsidP="003206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</w:p>
    <w:p w:rsidR="00D068DA" w:rsidRPr="0032066F" w:rsidRDefault="00D068DA" w:rsidP="003206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Иностранные студенты, обучающиеся на программе</w:t>
      </w:r>
    </w:p>
    <w:p w:rsidR="00D068DA" w:rsidRPr="0032066F" w:rsidRDefault="00D068DA" w:rsidP="003206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320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2</w:t>
      </w:r>
    </w:p>
    <w:p w:rsidR="00D068DA" w:rsidRPr="0032066F" w:rsidRDefault="00D068DA" w:rsidP="003206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</w:p>
    <w:p w:rsidR="00D068DA" w:rsidRPr="0032066F" w:rsidRDefault="00D068DA" w:rsidP="003206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Студенты, принявшие участие в программах академической мобильности:</w:t>
      </w:r>
    </w:p>
    <w:p w:rsidR="00D068DA" w:rsidRPr="0032066F" w:rsidRDefault="00D068DA" w:rsidP="003206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D068DA" w:rsidRPr="0032066F" w:rsidRDefault="00D068DA" w:rsidP="003206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320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внутри страны</w:t>
      </w:r>
      <w:r w:rsidRPr="00320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17</w:t>
      </w:r>
    </w:p>
    <w:p w:rsidR="00D068DA" w:rsidRPr="0032066F" w:rsidRDefault="00D068DA" w:rsidP="003206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20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D068DA" w:rsidRPr="0032066F" w:rsidRDefault="00D068DA" w:rsidP="003206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320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за пределами Казахстана</w:t>
      </w:r>
      <w:r w:rsidRPr="003206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 22</w:t>
      </w:r>
    </w:p>
    <w:p w:rsidR="00D068DA" w:rsidRPr="0032066F" w:rsidRDefault="00D068DA" w:rsidP="0032066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714D" w:rsidRPr="0032066F" w:rsidRDefault="00ED714D" w:rsidP="0032066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D714D" w:rsidRPr="0032066F" w:rsidSect="001E3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D068DA"/>
    <w:rsid w:val="0032066F"/>
    <w:rsid w:val="004E6332"/>
    <w:rsid w:val="00D068DA"/>
    <w:rsid w:val="00ED7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</Words>
  <Characters>251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Жанболат</dc:creator>
  <cp:lastModifiedBy>Жанболат</cp:lastModifiedBy>
  <cp:revision>2</cp:revision>
  <dcterms:created xsi:type="dcterms:W3CDTF">2019-11-29T06:17:00Z</dcterms:created>
  <dcterms:modified xsi:type="dcterms:W3CDTF">2019-11-29T06:27:00Z</dcterms:modified>
</cp:coreProperties>
</file>